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481C0BC"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07344562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85B3826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FFD5C2A" w14:textId="77777777" w:rsidR="00F77F0E" w:rsidRPr="00F77F0E" w:rsidRDefault="00132D41" w:rsidP="00F77F0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77F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F77F0E" w:rsidRPr="00F77F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 ,,Partnerstwo na Jurze” z siedzibą w Chrzanowie, przy ul. Focha 3;</w:t>
      </w:r>
    </w:p>
    <w:p w14:paraId="69E75CD1" w14:textId="77777777" w:rsidR="00F77F0E" w:rsidRPr="003A4807" w:rsidRDefault="00F77F0E" w:rsidP="00F77F0E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2" w:history="1">
        <w:r w:rsidRPr="00191B95">
          <w:rPr>
            <w:rStyle w:val="Hipercze"/>
            <w:rFonts w:ascii="Times New Roman" w:hAnsi="Times New Roman" w:cs="Times New Roman"/>
            <w:sz w:val="19"/>
            <w:szCs w:val="19"/>
          </w:rPr>
          <w:t>biuro@partnerstwonajurze.pl</w:t>
        </w:r>
      </w:hyperlink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 ,,Partnerstwo na Jurze, ul. Focha3 32-500 Chrzanów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655A964" w14:textId="1A49A7A8" w:rsidR="00132D41" w:rsidRPr="0063034A" w:rsidRDefault="00132D41" w:rsidP="00F77F0E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</w:t>
      </w:r>
      <w:r w:rsidR="00F77F0E" w:rsidRPr="00F77F0E">
        <w:t xml:space="preserve"> </w:t>
      </w:r>
      <w:hyperlink r:id="rId13" w:history="1">
        <w:r w:rsidR="00985E7B" w:rsidRPr="00200437">
          <w:rPr>
            <w:rStyle w:val="Hipercze"/>
            <w:rFonts w:ascii="Times New Roman" w:hAnsi="Times New Roman" w:cs="Times New Roman"/>
            <w:b/>
            <w:sz w:val="20"/>
            <w:szCs w:val="20"/>
          </w:rPr>
          <w:t>grabowskaodo@gmail.com</w:t>
        </w:r>
      </w:hyperlink>
      <w:r w:rsidR="00985E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5557514E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13E46FE4" w:rsidR="00323F1F" w:rsidRPr="00B225BB" w:rsidRDefault="00E15920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okalną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ziałania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,,Partnerstwo na Jurze”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Chrzanowie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411BC9F7" w14:textId="77777777" w:rsidR="00E15920" w:rsidRDefault="0070263C" w:rsidP="00186AFA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CD6661D" w14:textId="77777777" w:rsidR="00E15920" w:rsidRDefault="00E15920" w:rsidP="00186AFA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9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 ,,Partnerstwo na Jurze” z siedzibą w Chrzanowie</w:t>
            </w:r>
            <w:r w:rsidRPr="00E159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FFBA36D" w14:textId="621FE664" w:rsidR="0070263C" w:rsidRPr="00E15920" w:rsidRDefault="0070263C" w:rsidP="00E15920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9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E159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E159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E15920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1A1B00F3" w14:textId="77777777" w:rsidR="00E15920" w:rsidRDefault="00E15920" w:rsidP="00E15920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7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7DC9A76" w14:textId="3FC490C4" w:rsidR="00E15920" w:rsidRPr="00E15920" w:rsidRDefault="00E15920" w:rsidP="00E15920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Pr="00806B0A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biuro@partnerstwonajurze.pl</w:t>
              </w:r>
            </w:hyperlink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; </w:t>
            </w:r>
            <w:hyperlink r:id="rId19" w:history="1">
              <w:r w:rsidRPr="00806B0A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grabowskaodo@gmail.com</w:t>
              </w:r>
            </w:hyperlink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2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2F92" w14:textId="77777777" w:rsidR="00D50957" w:rsidRDefault="00D50957" w:rsidP="007417CA">
      <w:pPr>
        <w:spacing w:after="0" w:line="240" w:lineRule="auto"/>
      </w:pPr>
      <w:r>
        <w:separator/>
      </w:r>
    </w:p>
  </w:endnote>
  <w:endnote w:type="continuationSeparator" w:id="0">
    <w:p w14:paraId="7D920FCD" w14:textId="77777777" w:rsidR="00D50957" w:rsidRDefault="00D50957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77F0E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77F0E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2657A" w14:textId="77777777" w:rsidR="00D50957" w:rsidRDefault="00D50957" w:rsidP="007417CA">
      <w:pPr>
        <w:spacing w:after="0" w:line="240" w:lineRule="auto"/>
      </w:pPr>
      <w:r>
        <w:separator/>
      </w:r>
    </w:p>
  </w:footnote>
  <w:footnote w:type="continuationSeparator" w:id="0">
    <w:p w14:paraId="7C20BEAC" w14:textId="77777777" w:rsidR="00D50957" w:rsidRDefault="00D50957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85E7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5095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15920"/>
    <w:rsid w:val="00E2045B"/>
    <w:rsid w:val="00E41DB7"/>
    <w:rsid w:val="00E46E59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77F0E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85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grabowskaodo@gmail.com" TargetMode="External"/><Relationship Id="rId18" Type="http://schemas.openxmlformats.org/officeDocument/2006/relationships/hyperlink" Target="mailto:biuro@partnerstwonajurze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iuro@partnerstwonajurze.pl" TargetMode="External"/><Relationship Id="rId17" Type="http://schemas.openxmlformats.org/officeDocument/2006/relationships/hyperlink" Target="mailto:iodo@umwm.malopolsk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rzad@umwm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urzad@umwm.pl" TargetMode="External"/><Relationship Id="rId19" Type="http://schemas.openxmlformats.org/officeDocument/2006/relationships/hyperlink" Target="mailto:grabowskaod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fo@arimr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71F29-B25B-4DFF-AB70-89E0C8D8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2462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Katarzyna Kuras</cp:lastModifiedBy>
  <cp:revision>3</cp:revision>
  <cp:lastPrinted>2018-06-05T07:19:00Z</cp:lastPrinted>
  <dcterms:created xsi:type="dcterms:W3CDTF">2021-05-06T08:22:00Z</dcterms:created>
  <dcterms:modified xsi:type="dcterms:W3CDTF">2021-05-06T08:46:00Z</dcterms:modified>
</cp:coreProperties>
</file>